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jc w:val="left"/>
        <w:rPr>
          <w:rFonts w:ascii="Times New Roman" w:hAnsi="Times New Roman"/>
          <w:bCs/>
          <w:sz w:val="24"/>
          <w:szCs w:val="24"/>
        </w:rPr>
      </w:pPr>
    </w:p>
    <w:p w:rsidR="00050EB4" w:rsidRPr="000C2118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Pr="000C2118" w:rsidRDefault="00050EB4" w:rsidP="00050EB4">
      <w:pPr>
        <w:pStyle w:val="Textoindependiente"/>
        <w:rPr>
          <w:rFonts w:ascii="Times New Roman" w:hAnsi="Times New Roman"/>
          <w:b w:val="0"/>
          <w:bCs/>
          <w:sz w:val="24"/>
          <w:szCs w:val="24"/>
        </w:rPr>
      </w:pPr>
      <w:r w:rsidRPr="000C2118">
        <w:rPr>
          <w:rFonts w:ascii="Times New Roman" w:hAnsi="Times New Roman"/>
          <w:b w:val="0"/>
          <w:bCs/>
          <w:sz w:val="24"/>
          <w:szCs w:val="24"/>
        </w:rPr>
        <w:t>MODELO DE DECLARACIÓN RESPONSABLE DE AYUDAS SOLICITADAS O PERCIBIDAS PARA LA REALIZACIÓN DEL PROY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ECTO ARCHIVÍSTICO EN EL AÑO </w:t>
      </w:r>
      <w:r w:rsidR="00CC1A1D">
        <w:rPr>
          <w:rFonts w:ascii="Times New Roman" w:hAnsi="Times New Roman"/>
          <w:b w:val="0"/>
          <w:bCs/>
          <w:sz w:val="24"/>
          <w:szCs w:val="24"/>
        </w:rPr>
        <w:t>…</w:t>
      </w:r>
      <w:proofErr w:type="gramStart"/>
      <w:r w:rsidR="00CC1A1D">
        <w:rPr>
          <w:rFonts w:ascii="Times New Roman" w:hAnsi="Times New Roman"/>
          <w:b w:val="0"/>
          <w:bCs/>
          <w:sz w:val="24"/>
          <w:szCs w:val="24"/>
        </w:rPr>
        <w:t>..</w:t>
      </w:r>
      <w:proofErr w:type="gramEnd"/>
    </w:p>
    <w:p w:rsidR="00050EB4" w:rsidRPr="000C2118" w:rsidRDefault="00050EB4" w:rsidP="00050EB4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NOMBRE DEL PROYECTO PARA EL QUE SE SOLICITA AYUDA: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 xml:space="preserve"> 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IDENTIFICACIÓN DE LAS AYUDAS SOLICITADAS O PERCIBIDAS PARA ESTE PROYECTO: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8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60"/>
        <w:gridCol w:w="1080"/>
        <w:gridCol w:w="2700"/>
      </w:tblGrid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Nombre de la ayuda</w:t>
            </w: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Entidad, organismo o institución</w:t>
            </w: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Cantidad solicitada</w:t>
            </w: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Estado </w:t>
            </w: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(Solicitado / Denegado / Concedido –especifíquese cuantía concedida-)</w:t>
            </w: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050EB4" w:rsidRPr="000C2118" w:rsidRDefault="00050EB4" w:rsidP="00050EB4">
      <w:pPr>
        <w:spacing w:line="360" w:lineRule="auto"/>
        <w:jc w:val="both"/>
        <w:rPr>
          <w:sz w:val="24"/>
          <w:szCs w:val="24"/>
        </w:rPr>
      </w:pP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  <w:proofErr w:type="gramStart"/>
      <w:r w:rsidRPr="000C2118">
        <w:rPr>
          <w:sz w:val="24"/>
          <w:szCs w:val="24"/>
        </w:rPr>
        <w:t>En_______________ ,a</w:t>
      </w:r>
      <w:proofErr w:type="gramEnd"/>
      <w:r w:rsidRPr="000C2118">
        <w:rPr>
          <w:sz w:val="24"/>
          <w:szCs w:val="24"/>
        </w:rPr>
        <w:t xml:space="preserve">_____ de____________________ </w:t>
      </w:r>
      <w:proofErr w:type="spellStart"/>
      <w:r w:rsidRPr="000C2118">
        <w:rPr>
          <w:sz w:val="24"/>
          <w:szCs w:val="24"/>
        </w:rPr>
        <w:t>de</w:t>
      </w:r>
      <w:proofErr w:type="spellEnd"/>
      <w:r w:rsidRPr="000C2118">
        <w:rPr>
          <w:sz w:val="24"/>
          <w:szCs w:val="24"/>
        </w:rPr>
        <w:t xml:space="preserve"> _____________</w:t>
      </w: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  <w:r w:rsidRPr="000C2118">
        <w:rPr>
          <w:sz w:val="24"/>
          <w:szCs w:val="24"/>
        </w:rPr>
        <w:t>Firma___________________________________________________________</w:t>
      </w:r>
    </w:p>
    <w:p w:rsidR="00050EB4" w:rsidRPr="000C2118" w:rsidRDefault="00050EB4" w:rsidP="00050EB4">
      <w:pPr>
        <w:jc w:val="both"/>
        <w:rPr>
          <w:sz w:val="24"/>
          <w:szCs w:val="24"/>
        </w:rPr>
      </w:pPr>
    </w:p>
    <w:p w:rsidR="00050EB4" w:rsidRDefault="00050EB4" w:rsidP="00050EB4">
      <w:pPr>
        <w:jc w:val="both"/>
        <w:rPr>
          <w:sz w:val="24"/>
          <w:szCs w:val="24"/>
        </w:rPr>
      </w:pPr>
      <w:r w:rsidRPr="000C2118">
        <w:rPr>
          <w:sz w:val="24"/>
          <w:szCs w:val="24"/>
        </w:rPr>
        <w:t xml:space="preserve">NOTAS: </w:t>
      </w:r>
    </w:p>
    <w:p w:rsidR="00050EB4" w:rsidRPr="000C2118" w:rsidRDefault="00050EB4" w:rsidP="00050EB4">
      <w:pPr>
        <w:jc w:val="both"/>
        <w:rPr>
          <w:sz w:val="24"/>
          <w:szCs w:val="24"/>
        </w:rPr>
      </w:pPr>
    </w:p>
    <w:p w:rsidR="00050EB4" w:rsidRDefault="00050EB4" w:rsidP="00050EB4">
      <w:pPr>
        <w:jc w:val="both"/>
      </w:pPr>
      <w:r>
        <w:rPr>
          <w:sz w:val="24"/>
          <w:szCs w:val="24"/>
        </w:rPr>
        <w:t xml:space="preserve">- </w:t>
      </w:r>
      <w:r w:rsidRPr="00977B3D">
        <w:t>Si es necesario, añádanse más líneas para completar la información de las ayudas solicitadas o percibidas. Se declararán las ayudas relativas al proyecto archivístico para el que se solicita ayuda, para trabajar en el citado proyecto durante el año</w:t>
      </w:r>
      <w:r w:rsidR="00185DCB">
        <w:t>…..</w:t>
      </w:r>
      <w:r w:rsidRPr="00977B3D">
        <w:t>.</w:t>
      </w:r>
    </w:p>
    <w:p w:rsidR="00977B3D" w:rsidRPr="00977B3D" w:rsidRDefault="00977B3D" w:rsidP="00050EB4">
      <w:pPr>
        <w:jc w:val="both"/>
      </w:pPr>
      <w:bookmarkStart w:id="0" w:name="_GoBack"/>
      <w:bookmarkEnd w:id="0"/>
    </w:p>
    <w:p w:rsidR="00050EB4" w:rsidRPr="00977B3D" w:rsidRDefault="00050EB4" w:rsidP="00050EB4">
      <w:pPr>
        <w:jc w:val="both"/>
      </w:pPr>
      <w:r w:rsidRPr="00977B3D">
        <w:t>- En caso de no haber solicitado ninguna otra ayuda para el proyecto para el que solicita ayuda en esta convocatoria se consignará “</w:t>
      </w:r>
      <w:r w:rsidRPr="00977B3D">
        <w:rPr>
          <w:b/>
        </w:rPr>
        <w:t>NINGUNA</w:t>
      </w:r>
      <w:r w:rsidRPr="00977B3D">
        <w:t>” en la casilla “Nombre de la ayuda”.</w:t>
      </w:r>
    </w:p>
    <w:p w:rsidR="00050EB4" w:rsidRDefault="00050EB4" w:rsidP="00050EB4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tulo"/>
        <w:rPr>
          <w:rFonts w:ascii="Times New Roman" w:hAnsi="Times New Roman"/>
          <w:sz w:val="24"/>
          <w:szCs w:val="24"/>
        </w:rPr>
      </w:pPr>
    </w:p>
    <w:p w:rsidR="00050EB4" w:rsidRPr="000C2118" w:rsidRDefault="00977B3D" w:rsidP="00156047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1C33E9" w:rsidRDefault="001C33E9"/>
    <w:sectPr w:rsidR="001C33E9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23" w:rsidRDefault="00063523">
      <w:r>
        <w:separator/>
      </w:r>
    </w:p>
  </w:endnote>
  <w:endnote w:type="continuationSeparator" w:id="0">
    <w:p w:rsidR="00063523" w:rsidRDefault="000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185DCB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DC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CA4" w:rsidRDefault="00185DCB" w:rsidP="004D4AA1">
    <w:pPr>
      <w:pStyle w:val="Piedepgina"/>
      <w:framePr w:wrap="around" w:vAnchor="text" w:hAnchor="margin" w:y="1"/>
      <w:ind w:right="360"/>
      <w:rPr>
        <w:rStyle w:val="Nmerodepgina"/>
      </w:rPr>
    </w:pPr>
  </w:p>
  <w:p w:rsidR="00BD7CA4" w:rsidRDefault="00185DCB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Pr="001B6A13" w:rsidRDefault="00185DCB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ghQIAABgFAAAOAAAAZHJzL2Uyb0RvYy54bWysVG1v0zAQ/o7Ef7D8vUtSpVsTNZ22jiKk&#10;8SINfoAbO42F4zO222Qg/jtnp+3KAAkh8iGxc+fnnrt7zovroVNkL6yToCuaXaSUCF0Dl3pb0U8f&#10;15M5Jc4zzZkCLSr6KBy9Xr58sehNKabQguLCEgTRruxNRVvvTZkkrm5Fx9wFGKHR2IDtmMet3Sbc&#10;sh7RO5VM0/Qy6cFyY6EWzuHfu9FIlxG/aUTt3zeNE56oiiI3H982vjfhnSwXrNxaZlpZH2iwf2DR&#10;Makx6AnqjnlGdlb+AtXJ2oKDxl/U0CXQNLIWMQfMJkufZfPQMiNiLlgcZ05lcv8Ptn63/2CJ5Ng7&#10;LI9mHfZotWPcAuGCeDF4IGjBMvXGlej9YNDfD7cw4JGYsjP3UH92RMOqZXorbqyFvhWMI80snEzO&#10;jo44LoBs+rfAMRzbeYhAQ2O7UEOsCkF05PN4ahESIXUImc3nV1M01WjLZ7iM5BJWHk8b6/xrAR0J&#10;i4palEBEZ/t75wMbVh5dQjAHSvK1VCpu7HazUpbsGcplHZ+YwDM3pYOzhnBsRBz/IEmMEWyBbmz/&#10;tyKb5unttJisL+dXk3ydzybFVTqfpFlxW1ymeZHfrb8HglletpJzoe+lFkcpZvnftfowFKOIohhJ&#10;X9FiNp2NLfpjkml8fpdkJz1OppJdRecnJ1aGxr7SHNNmpWdSjevkZ/qxyliD4zdWJcogdH7UgB82&#10;A6IEbWyAP6IgLGC/sLV4neCiBfuVkh5Hs6Luy45ZQYl6o1FURZbn6ObjJmqAEntu2ZxbmK4RqqKe&#10;knG58uP874yV2xYjjTLWcINCbGTUyBOrg3xx/GIyh6sizPf5Pno9XWjLHwAAAP//AwBQSwMEFAAG&#10;AAgAAAAhABbSlyvfAAAACgEAAA8AAABkcnMvZG93bnJldi54bWxMj9FOg0AQRd9N/IfNmPhi2qVS&#10;WEGWRk00vrb2AwaYApGdJey20L93fdLHyT2590yxW8wgLjS53rKGzToCQVzbpudWw/HrffUEwnnk&#10;BgfLpOFKDnbl7U2BeWNn3tPl4FsRStjlqKHzfsyldHVHBt3ajsQhO9nJoA/n1MpmwjmUm0E+RlEq&#10;DfYcFjoc6a2j+vtwNhpOn/NDks3Vhz+q/TZ9xV5V9qr1/d3y8gzC0+L/YPjVD+pQBqfKnrlxYtCg&#10;0iQLqIZVvFUgApEl8QZEpSFWMciykP9fKH8AAAD//wMAUEsBAi0AFAAGAAgAAAAhALaDOJL+AAAA&#10;4QEAABMAAAAAAAAAAAAAAAAAAAAAAFtDb250ZW50X1R5cGVzXS54bWxQSwECLQAUAAYACAAAACEA&#10;OP0h/9YAAACUAQAACwAAAAAAAAAAAAAAAAAvAQAAX3JlbHMvLnJlbHNQSwECLQAUAAYACAAAACEA&#10;055K4IUCAAAYBQAADgAAAAAAAAAAAAAAAAAuAgAAZHJzL2Uyb0RvYy54bWxQSwECLQAUAAYACAAA&#10;ACEAFtKXK98AAAAKAQAADwAAAAAAAAAAAAAAAADfBAAAZHJzL2Rvd25yZXYueG1sUEsFBgAAAAAE&#10;AAQA8wAAAOsFAAAAAA==&#10;" o:allowincell="f" stroked="f">
              <v:textbox>
                <w:txbxContent>
                  <w:p w:rsidR="00BD7CA4" w:rsidRPr="001B6A13" w:rsidRDefault="00050EB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pnqwIAAJsFAAAOAAAAZHJzL2Uyb0RvYy54bWysVFGO0zAQ/UfiDpb/s0lK0jbRpqtu0yCk&#10;BVYsHMBNnMbCsYPtNt1FHIazcDHGbtNtuz8IyEc0tscz7808z/XNruVoS5VmUmQ4vAowoqKUFRPr&#10;DH/5XHhTjLQhoiJcCprhR6rxzez1q+u+S+lINpJXVCEIInTadxlujOlS39dlQ1uir2RHBRzWUrXE&#10;wFKt/UqRHqK33B8Fwdjvpao6JUuqNezm+0M8c/HrmpbmY11rahDPMGAz7q/cf2X//uyapGtFuoaV&#10;BxjkL1C0hAlIegyVE0PQRrEXoVpWKqllba5K2fqyrllJHQdgEwYXbB4a0lHHBYqju2OZ9P8LW37Y&#10;3ivEqgwnGAnSQos+QdF+/RTrDZcosQXqO52C30N3ryxF3d3J8qtGQi4aItZ0rpTsG0oqgBVaf//s&#10;gl1ouIpW/XtZQXyyMdLValer1gaEKqCda8njsSV0Z1AJm/E4DmOMSjgJg2gyiV0Ckg53O6XNWypb&#10;ZI0MK8DuYpPtnTYWC0kHF5tKyIJx7prOxdkGOO53IDNctWcWg+vh9yRIltPlNPKi0XjpRUGee/Ni&#10;EXnjIpzE+Zt8scjDHzZvGKUNqyoqbJpBT2H0Z/06KHuvhKOitOSssuEsJK3WqwVXaEtAz4X7DgU5&#10;cfPPYbgiAJcLSuEoCm5HiVeMpxMvKqLYSybB1AvC5DYZB1ES5cU5pTsm6L9TQj1ILR7FrksnoC+4&#10;Be57yY2kLTMwMThrMzw9OpHUCnApKtdaQxjf2yelsPCfSwHtHhrt5GoVule62a127kE4LVv1rmT1&#10;CPpVEgQGMwSmHRiNVE8Y9TA5Mqy/bYiiGPF3At6AHTODoQZjNRhElHA1wwajvbkwbhzZ7gg5h7dR&#10;Myfc58yHFwUTwOE/TCs7Yk7Xzut5ps5+AwAA//8DAFBLAwQUAAYACAAAACEAknMKnt8AAAAHAQAA&#10;DwAAAGRycy9kb3ducmV2LnhtbEyPS0/DMBCE70j9D9ZW4kYd0ofaEKeqeKgcoUUq3Nx4SSLsdRS7&#10;TeDXs5zoabU7o9lv8vXgrDhjFxpPCm4nCQik0puGKgVv+6ebJYgQNRltPaGCbwywLkZXuc6M7+kV&#10;z7tYCQ6hkGkFdYxtJmUoa3Q6THyLxNqn75yOvHaVNJ3uOdxZmSbJQjrdEH+odYv3NZZfu5NTsF22&#10;m/dn/9NX9vFje3g5rB72q6jU9XjY3IGIOMR/M/zhMzoUzHT0JzJBWAXpdM5Ovs+4EuvTdAbiyDOZ&#10;gyxyeclf/AIAAP//AwBQSwECLQAUAAYACAAAACEAtoM4kv4AAADhAQAAEwAAAAAAAAAAAAAAAAAA&#10;AAAAW0NvbnRlbnRfVHlwZXNdLnhtbFBLAQItABQABgAIAAAAIQA4/SH/1gAAAJQBAAALAAAAAAAA&#10;AAAAAAAAAC8BAABfcmVscy8ucmVsc1BLAQItABQABgAIAAAAIQAATRpnqwIAAJsFAAAOAAAAAAAA&#10;AAAAAAAAAC4CAABkcnMvZTJvRG9jLnhtbFBLAQItABQABgAIAAAAIQCScwqe3wAAAAcBAAAPAAAA&#10;AAAAAAAAAAAAAAUFAABkcnMvZG93bnJldi54bWxQSwUGAAAAAAQABADzAAAAEQYAAAAA&#10;" o:allowincell="f" filled="f" stroked="f">
              <v:textbox inset="0,0,0,0">
                <w:txbxContent>
                  <w:p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23" w:rsidRDefault="00063523">
      <w:r>
        <w:separator/>
      </w:r>
    </w:p>
  </w:footnote>
  <w:footnote w:type="continuationSeparator" w:id="0">
    <w:p w:rsidR="00063523" w:rsidRDefault="0006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185D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185DCB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063523"/>
    <w:rsid w:val="00156047"/>
    <w:rsid w:val="00185DCB"/>
    <w:rsid w:val="001C33E9"/>
    <w:rsid w:val="00491E91"/>
    <w:rsid w:val="005318BB"/>
    <w:rsid w:val="00722016"/>
    <w:rsid w:val="007B1671"/>
    <w:rsid w:val="008835F6"/>
    <w:rsid w:val="008D4757"/>
    <w:rsid w:val="00977B3D"/>
    <w:rsid w:val="009D5651"/>
    <w:rsid w:val="009E4BB7"/>
    <w:rsid w:val="00A07C30"/>
    <w:rsid w:val="00C25BA7"/>
    <w:rsid w:val="00CC1A1D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Rodríguez Hervada, Verónica</cp:lastModifiedBy>
  <cp:revision>6</cp:revision>
  <cp:lastPrinted>2017-03-27T07:52:00Z</cp:lastPrinted>
  <dcterms:created xsi:type="dcterms:W3CDTF">2020-02-13T12:38:00Z</dcterms:created>
  <dcterms:modified xsi:type="dcterms:W3CDTF">2020-02-14T09:26:00Z</dcterms:modified>
</cp:coreProperties>
</file>